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E46C3" w:rsidRDefault="00523044">
      <w:r>
        <w:t xml:space="preserve">Welcome! </w:t>
      </w:r>
    </w:p>
    <w:p w14:paraId="00000002" w14:textId="77777777" w:rsidR="004E46C3" w:rsidRDefault="004E46C3"/>
    <w:p w14:paraId="00000003" w14:textId="77777777" w:rsidR="004E46C3" w:rsidRDefault="00523044">
      <w:proofErr w:type="gramStart"/>
      <w:r>
        <w:t>First of all</w:t>
      </w:r>
      <w:proofErr w:type="gramEnd"/>
      <w:r>
        <w:t xml:space="preserve">, thank you for choosing our firm to handle your case. We know that this is a challenging time in your </w:t>
      </w:r>
      <w:proofErr w:type="gramStart"/>
      <w:r>
        <w:t>life</w:t>
      </w:r>
      <w:proofErr w:type="gramEnd"/>
      <w:r>
        <w:t xml:space="preserve"> and we hope to make the process as soon as possible. We have years of collective experience in domestic relations and we know what to do</w:t>
      </w:r>
      <w:r>
        <w:t xml:space="preserve"> to move forward with preparing your case - but we need your help. </w:t>
      </w:r>
    </w:p>
    <w:p w14:paraId="00000004" w14:textId="77777777" w:rsidR="004E46C3" w:rsidRDefault="004E46C3"/>
    <w:p w14:paraId="00000005" w14:textId="77777777" w:rsidR="004E46C3" w:rsidRDefault="00523044">
      <w:r>
        <w:t xml:space="preserve">Consider us your legal team. </w:t>
      </w:r>
    </w:p>
    <w:p w14:paraId="00000006" w14:textId="77777777" w:rsidR="004E46C3" w:rsidRDefault="004E46C3"/>
    <w:p w14:paraId="00000009" w14:textId="46165936" w:rsidR="004E46C3" w:rsidRDefault="00523044">
      <w:r>
        <w:t xml:space="preserve">As a team, we need your input and we need your cooperation. We know cost may be a </w:t>
      </w:r>
      <w:proofErr w:type="gramStart"/>
      <w:r>
        <w:t>consideration</w:t>
      </w:r>
      <w:proofErr w:type="gramEnd"/>
      <w:r>
        <w:t xml:space="preserve"> but each client is assigned to a legal assistant to help you</w:t>
      </w:r>
      <w:r>
        <w:t xml:space="preserve"> save money and stay in the loop with your case without being charged the same fees as you would be dealing directly with the lawyer working on your case. </w:t>
      </w:r>
      <w:bookmarkStart w:id="0" w:name="_GoBack"/>
      <w:bookmarkEnd w:id="0"/>
    </w:p>
    <w:sectPr w:rsidR="004E46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C3"/>
    <w:rsid w:val="004E46C3"/>
    <w:rsid w:val="0052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3F8D"/>
  <w15:docId w15:val="{58FCD052-38CB-4899-B385-0D754552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Kiersten Michelle</cp:lastModifiedBy>
  <cp:revision>2</cp:revision>
  <dcterms:created xsi:type="dcterms:W3CDTF">2019-08-05T14:52:00Z</dcterms:created>
  <dcterms:modified xsi:type="dcterms:W3CDTF">2019-08-05T14:52:00Z</dcterms:modified>
</cp:coreProperties>
</file>